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F9" w:rsidRDefault="009049F9" w:rsidP="00813AA9">
      <w:pPr>
        <w:spacing w:after="0" w:line="240" w:lineRule="auto"/>
        <w:jc w:val="center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9049F9" w:rsidRDefault="009049F9" w:rsidP="00813AA9">
      <w:pPr>
        <w:spacing w:after="0" w:line="240" w:lineRule="auto"/>
        <w:jc w:val="center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095FB6" w:rsidRDefault="00C24D0F" w:rsidP="00813AA9">
      <w:pPr>
        <w:spacing w:after="0" w:line="240" w:lineRule="auto"/>
        <w:jc w:val="center"/>
        <w:rPr>
          <w:rFonts w:ascii="Times New Roman" w:hAnsi="Times New Roman" w:cs="Times New Roman"/>
          <w:b/>
          <w:color w:val="2D261E"/>
          <w:sz w:val="28"/>
          <w:szCs w:val="28"/>
        </w:rPr>
      </w:pPr>
      <w:r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ГИБДД сообщает: </w:t>
      </w:r>
      <w:r w:rsidR="00A641C4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дети в </w:t>
      </w:r>
      <w:r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ДТП на дорогах Новосибирского района  </w:t>
      </w:r>
    </w:p>
    <w:p w:rsidR="00095FB6" w:rsidRDefault="00095FB6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C24D0F" w:rsidRPr="0099662A" w:rsidRDefault="006D70F3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      </w:t>
      </w:r>
      <w:r w:rsidR="00C24D0F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</w:t>
      </w:r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За период  первого полугодия на автодорогах Новосибирского района зарегистрировано 82 дорожно-транспортных происшествия, в которых  погибло 16 человек и 90 участников дорожного движения травмировано. Из общего количества  9  фактов  </w:t>
      </w:r>
      <w:proofErr w:type="spellStart"/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>автоаварий</w:t>
      </w:r>
      <w:proofErr w:type="spellEnd"/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>, в которых получили травмы различной степени тяжести 9 несовершеннолетних детей в возрасте от 6 до 16 лет.</w:t>
      </w:r>
    </w:p>
    <w:p w:rsidR="00C24D0F" w:rsidRPr="0099662A" w:rsidRDefault="00C24D0F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       </w:t>
      </w:r>
      <w:r w:rsidR="0099662A" w:rsidRPr="0099662A">
        <w:rPr>
          <w:rFonts w:ascii="Times New Roman" w:hAnsi="Times New Roman" w:cs="Times New Roman"/>
          <w:color w:val="2D261E"/>
          <w:sz w:val="26"/>
          <w:szCs w:val="26"/>
        </w:rPr>
        <w:t>Статистический анализ показывает, что в равной степени пострадавшие дети – это пассажиры (4 человека) и пешеходы (4 человека).</w:t>
      </w:r>
    </w:p>
    <w:p w:rsidR="0099662A" w:rsidRDefault="0099662A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Дорожно-транспортные происшествия с участием детей, к сожалению, продолжают пополнять статистику Госавтоинспекции. Так за первую неделю июля произошло два происшествия</w:t>
      </w:r>
      <w:r w:rsidR="00A641C4">
        <w:rPr>
          <w:rFonts w:ascii="Times New Roman" w:hAnsi="Times New Roman" w:cs="Times New Roman"/>
          <w:color w:val="2D261E"/>
          <w:sz w:val="26"/>
          <w:szCs w:val="26"/>
        </w:rPr>
        <w:t xml:space="preserve"> на дорогах района</w:t>
      </w:r>
      <w:r>
        <w:rPr>
          <w:rFonts w:ascii="Times New Roman" w:hAnsi="Times New Roman" w:cs="Times New Roman"/>
          <w:color w:val="2D261E"/>
          <w:sz w:val="26"/>
          <w:szCs w:val="26"/>
        </w:rPr>
        <w:t>:</w:t>
      </w:r>
    </w:p>
    <w:p w:rsidR="00896D2C" w:rsidRDefault="0099662A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   6 июля</w:t>
      </w:r>
      <w:r w:rsidR="00896D2C">
        <w:rPr>
          <w:rFonts w:ascii="Times New Roman" w:hAnsi="Times New Roman" w:cs="Times New Roman"/>
          <w:color w:val="2D261E"/>
          <w:sz w:val="26"/>
          <w:szCs w:val="26"/>
        </w:rPr>
        <w:t xml:space="preserve"> рано утром около 6 часов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на автодороге Советское шоссе вблизи поселка </w:t>
      </w:r>
      <w:proofErr w:type="spellStart"/>
      <w:r>
        <w:rPr>
          <w:rFonts w:ascii="Times New Roman" w:hAnsi="Times New Roman" w:cs="Times New Roman"/>
          <w:color w:val="2D261E"/>
          <w:sz w:val="26"/>
          <w:szCs w:val="26"/>
        </w:rPr>
        <w:t>Краснообск</w:t>
      </w:r>
      <w:proofErr w:type="spellEnd"/>
      <w:r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896D2C">
        <w:rPr>
          <w:rFonts w:ascii="Times New Roman" w:hAnsi="Times New Roman" w:cs="Times New Roman"/>
          <w:color w:val="2D261E"/>
          <w:sz w:val="26"/>
          <w:szCs w:val="26"/>
        </w:rPr>
        <w:t xml:space="preserve"> водитель автомобиля «</w:t>
      </w:r>
      <w:proofErr w:type="spellStart"/>
      <w:r w:rsidR="00896D2C">
        <w:rPr>
          <w:rFonts w:ascii="Times New Roman" w:hAnsi="Times New Roman" w:cs="Times New Roman"/>
          <w:color w:val="2D261E"/>
          <w:sz w:val="26"/>
          <w:szCs w:val="26"/>
        </w:rPr>
        <w:t>Рено</w:t>
      </w:r>
      <w:proofErr w:type="spellEnd"/>
      <w:r w:rsidR="00896D2C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proofErr w:type="spellStart"/>
      <w:r w:rsidR="00896D2C">
        <w:rPr>
          <w:rFonts w:ascii="Times New Roman" w:hAnsi="Times New Roman" w:cs="Times New Roman"/>
          <w:color w:val="2D261E"/>
          <w:sz w:val="26"/>
          <w:szCs w:val="26"/>
        </w:rPr>
        <w:t>Логан</w:t>
      </w:r>
      <w:proofErr w:type="spellEnd"/>
      <w:r w:rsidR="00896D2C">
        <w:rPr>
          <w:rFonts w:ascii="Times New Roman" w:hAnsi="Times New Roman" w:cs="Times New Roman"/>
          <w:color w:val="2D261E"/>
          <w:sz w:val="26"/>
          <w:szCs w:val="26"/>
        </w:rPr>
        <w:t>» (такси)  не справился с управлением и совершил столкновение  с автомобилем «</w:t>
      </w:r>
      <w:proofErr w:type="spellStart"/>
      <w:r w:rsidR="00896D2C">
        <w:rPr>
          <w:rFonts w:ascii="Times New Roman" w:hAnsi="Times New Roman" w:cs="Times New Roman"/>
          <w:color w:val="2D261E"/>
          <w:sz w:val="26"/>
          <w:szCs w:val="26"/>
        </w:rPr>
        <w:t>Тойота</w:t>
      </w:r>
      <w:proofErr w:type="spellEnd"/>
      <w:r w:rsidR="00896D2C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proofErr w:type="spellStart"/>
      <w:r w:rsidR="00896D2C">
        <w:rPr>
          <w:rFonts w:ascii="Times New Roman" w:hAnsi="Times New Roman" w:cs="Times New Roman"/>
          <w:color w:val="2D261E"/>
          <w:sz w:val="26"/>
          <w:szCs w:val="26"/>
        </w:rPr>
        <w:t>Раф</w:t>
      </w:r>
      <w:proofErr w:type="spellEnd"/>
      <w:r w:rsidR="00896D2C">
        <w:rPr>
          <w:rFonts w:ascii="Times New Roman" w:hAnsi="Times New Roman" w:cs="Times New Roman"/>
          <w:color w:val="2D261E"/>
          <w:sz w:val="26"/>
          <w:szCs w:val="26"/>
        </w:rPr>
        <w:t xml:space="preserve">», который стоял  в попутном направлении перед перекрестком на запрещающий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896D2C">
        <w:rPr>
          <w:rFonts w:ascii="Times New Roman" w:hAnsi="Times New Roman" w:cs="Times New Roman"/>
          <w:color w:val="2D261E"/>
          <w:sz w:val="26"/>
          <w:szCs w:val="26"/>
        </w:rPr>
        <w:t>сигнал светофора. В результате столкновения  несовершеннолетняя пассажирка «</w:t>
      </w:r>
      <w:proofErr w:type="spellStart"/>
      <w:r w:rsidR="00896D2C">
        <w:rPr>
          <w:rFonts w:ascii="Times New Roman" w:hAnsi="Times New Roman" w:cs="Times New Roman"/>
          <w:color w:val="2D261E"/>
          <w:sz w:val="26"/>
          <w:szCs w:val="26"/>
        </w:rPr>
        <w:t>Тойота</w:t>
      </w:r>
      <w:proofErr w:type="spellEnd"/>
      <w:r w:rsidR="00896D2C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proofErr w:type="spellStart"/>
      <w:r w:rsidR="00896D2C">
        <w:rPr>
          <w:rFonts w:ascii="Times New Roman" w:hAnsi="Times New Roman" w:cs="Times New Roman"/>
          <w:color w:val="2D261E"/>
          <w:sz w:val="26"/>
          <w:szCs w:val="26"/>
        </w:rPr>
        <w:t>Раф</w:t>
      </w:r>
      <w:proofErr w:type="spellEnd"/>
      <w:r w:rsidR="00896D2C">
        <w:rPr>
          <w:rFonts w:ascii="Times New Roman" w:hAnsi="Times New Roman" w:cs="Times New Roman"/>
          <w:color w:val="2D261E"/>
          <w:sz w:val="26"/>
          <w:szCs w:val="26"/>
        </w:rPr>
        <w:t>» получила травму головы, находится на лечении.</w:t>
      </w:r>
    </w:p>
    <w:p w:rsidR="0099662A" w:rsidRPr="0099662A" w:rsidRDefault="00896D2C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   7 июля  около 14 часов на ул.Советская села Верх-Тула  водитель автомобиля «ВАЗ-2107» совершил наезд на 10-летнего ребенка, девочка перебегала проезжую часть слева направо по ходу движения автомобиля вне зоны пешеходного перехода. В результате  ДТП  у несовершеннолетнего пешехода травмирована нога.</w:t>
      </w:r>
      <w:r w:rsidR="0099662A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</w:p>
    <w:p w:rsidR="0042352B" w:rsidRPr="00813AA9" w:rsidRDefault="00D22A13" w:rsidP="00BD3DA2">
      <w:pPr>
        <w:spacing w:after="0" w:line="240" w:lineRule="auto"/>
        <w:jc w:val="both"/>
        <w:rPr>
          <w:rStyle w:val="s1"/>
          <w:rFonts w:ascii="Times New Roman" w:hAnsi="Times New Roman" w:cs="Times New Roman"/>
          <w:b/>
          <w:bCs/>
          <w:sz w:val="26"/>
          <w:szCs w:val="26"/>
        </w:rPr>
      </w:pPr>
      <w:r w:rsidRPr="00813AA9"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  <w:r w:rsidR="00896D2C">
        <w:rPr>
          <w:rFonts w:ascii="Times New Roman" w:hAnsi="Times New Roman" w:cs="Times New Roman"/>
          <w:color w:val="2D261E"/>
          <w:sz w:val="26"/>
          <w:szCs w:val="26"/>
        </w:rPr>
        <w:t xml:space="preserve">   </w:t>
      </w:r>
      <w:r w:rsidR="00BD3DA2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4C04F5" w:rsidRPr="00813AA9">
        <w:rPr>
          <w:rFonts w:ascii="Times New Roman" w:hAnsi="Times New Roman" w:cs="Times New Roman"/>
          <w:color w:val="2D261E"/>
          <w:sz w:val="26"/>
          <w:szCs w:val="26"/>
        </w:rPr>
        <w:t xml:space="preserve">Уважаемые </w:t>
      </w:r>
      <w:r w:rsidR="00BD3DA2">
        <w:rPr>
          <w:rFonts w:ascii="Times New Roman" w:hAnsi="Times New Roman" w:cs="Times New Roman"/>
          <w:color w:val="2D261E"/>
          <w:sz w:val="26"/>
          <w:szCs w:val="26"/>
        </w:rPr>
        <w:t>участники дорожного движения</w:t>
      </w:r>
      <w:r w:rsidR="00793EC0" w:rsidRPr="00813AA9">
        <w:rPr>
          <w:rFonts w:ascii="Times New Roman" w:hAnsi="Times New Roman" w:cs="Times New Roman"/>
          <w:color w:val="2D261E"/>
          <w:sz w:val="26"/>
          <w:szCs w:val="26"/>
        </w:rPr>
        <w:t xml:space="preserve">! </w:t>
      </w:r>
      <w:r w:rsidR="00BD3DA2">
        <w:rPr>
          <w:rFonts w:ascii="Times New Roman" w:hAnsi="Times New Roman" w:cs="Times New Roman"/>
          <w:color w:val="2D261E"/>
          <w:sz w:val="26"/>
          <w:szCs w:val="26"/>
        </w:rPr>
        <w:t xml:space="preserve">Летний период в самом разгаре, на автодорогах и вблизи проезжей части много подростков и детей, будьте внимательными, соблюдайте требования </w:t>
      </w:r>
      <w:r w:rsidR="00EC6F46">
        <w:rPr>
          <w:rFonts w:ascii="Times New Roman" w:hAnsi="Times New Roman" w:cs="Times New Roman"/>
          <w:color w:val="2D261E"/>
          <w:sz w:val="26"/>
          <w:szCs w:val="26"/>
        </w:rPr>
        <w:t xml:space="preserve">дорожных знаков, </w:t>
      </w:r>
      <w:r w:rsidR="00BD3DA2">
        <w:rPr>
          <w:rFonts w:ascii="Times New Roman" w:hAnsi="Times New Roman" w:cs="Times New Roman"/>
          <w:color w:val="2D261E"/>
          <w:sz w:val="26"/>
          <w:szCs w:val="26"/>
        </w:rPr>
        <w:t>Правил дорожного движения сами и напоминайте о них своим детям.</w:t>
      </w:r>
      <w:r w:rsidR="00A641C4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42352B" w:rsidRPr="00813AA9">
        <w:rPr>
          <w:rStyle w:val="s1"/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37FFA" w:rsidRPr="00813AA9" w:rsidRDefault="00C37FFA" w:rsidP="00B96689">
      <w:pPr>
        <w:spacing w:after="0" w:line="240" w:lineRule="auto"/>
        <w:jc w:val="both"/>
        <w:rPr>
          <w:rFonts w:ascii="Times New Roman" w:hAnsi="Times New Roman" w:cs="Times New Roman"/>
          <w:i/>
          <w:color w:val="2D261E"/>
          <w:sz w:val="26"/>
          <w:szCs w:val="26"/>
        </w:rPr>
      </w:pPr>
    </w:p>
    <w:p w:rsidR="009049F9" w:rsidRDefault="009049F9" w:rsidP="00B96689">
      <w:pPr>
        <w:spacing w:after="0" w:line="240" w:lineRule="auto"/>
        <w:jc w:val="both"/>
        <w:rPr>
          <w:rFonts w:ascii="Times New Roman" w:hAnsi="Times New Roman" w:cs="Times New Roman"/>
          <w:i/>
          <w:color w:val="2D261E"/>
          <w:sz w:val="24"/>
          <w:szCs w:val="24"/>
        </w:rPr>
      </w:pPr>
    </w:p>
    <w:p w:rsidR="0097651E" w:rsidRPr="0097651E" w:rsidRDefault="009049F9" w:rsidP="00B9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D261E"/>
          <w:sz w:val="24"/>
          <w:szCs w:val="24"/>
        </w:rPr>
        <w:t xml:space="preserve">   </w:t>
      </w:r>
      <w:r w:rsidR="00363EEB" w:rsidRPr="00363EEB">
        <w:rPr>
          <w:rFonts w:ascii="Times New Roman" w:hAnsi="Times New Roman" w:cs="Times New Roman"/>
          <w:i/>
          <w:color w:val="2D261E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97651E" w:rsidRPr="0097651E" w:rsidSect="00140EFE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97651E"/>
    <w:rsid w:val="00095FB6"/>
    <w:rsid w:val="000E5876"/>
    <w:rsid w:val="000F1699"/>
    <w:rsid w:val="00140EFE"/>
    <w:rsid w:val="001428AE"/>
    <w:rsid w:val="00155EE0"/>
    <w:rsid w:val="001B53A3"/>
    <w:rsid w:val="00212471"/>
    <w:rsid w:val="00340957"/>
    <w:rsid w:val="00363EEB"/>
    <w:rsid w:val="00396125"/>
    <w:rsid w:val="00401BE8"/>
    <w:rsid w:val="0042352B"/>
    <w:rsid w:val="00467F15"/>
    <w:rsid w:val="004C04F5"/>
    <w:rsid w:val="005026DA"/>
    <w:rsid w:val="00575DC9"/>
    <w:rsid w:val="00642213"/>
    <w:rsid w:val="00697EAE"/>
    <w:rsid w:val="006D70F3"/>
    <w:rsid w:val="007102F5"/>
    <w:rsid w:val="00793EC0"/>
    <w:rsid w:val="00813AA9"/>
    <w:rsid w:val="008577DF"/>
    <w:rsid w:val="008579EC"/>
    <w:rsid w:val="008701EB"/>
    <w:rsid w:val="00876C73"/>
    <w:rsid w:val="00896D2C"/>
    <w:rsid w:val="009049F9"/>
    <w:rsid w:val="00906E95"/>
    <w:rsid w:val="00950628"/>
    <w:rsid w:val="00955226"/>
    <w:rsid w:val="0097651E"/>
    <w:rsid w:val="0099662A"/>
    <w:rsid w:val="00A04B1A"/>
    <w:rsid w:val="00A641C4"/>
    <w:rsid w:val="00B11A1C"/>
    <w:rsid w:val="00B96689"/>
    <w:rsid w:val="00BA02B1"/>
    <w:rsid w:val="00BD3DA2"/>
    <w:rsid w:val="00C10669"/>
    <w:rsid w:val="00C24D0F"/>
    <w:rsid w:val="00C26CC0"/>
    <w:rsid w:val="00C37FFA"/>
    <w:rsid w:val="00C553D8"/>
    <w:rsid w:val="00C82A97"/>
    <w:rsid w:val="00C91798"/>
    <w:rsid w:val="00CB76FB"/>
    <w:rsid w:val="00CD1848"/>
    <w:rsid w:val="00D22A13"/>
    <w:rsid w:val="00DE5592"/>
    <w:rsid w:val="00DE6FB4"/>
    <w:rsid w:val="00E17CC7"/>
    <w:rsid w:val="00EC6F46"/>
    <w:rsid w:val="00F21571"/>
    <w:rsid w:val="00F505C1"/>
    <w:rsid w:val="00F67E14"/>
    <w:rsid w:val="00F95ACA"/>
    <w:rsid w:val="00FB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51E"/>
    <w:rPr>
      <w:strike w:val="0"/>
      <w:dstrike w:val="0"/>
      <w:color w:val="3368A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1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9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22</cp:revision>
  <cp:lastPrinted>2016-01-25T09:19:00Z</cp:lastPrinted>
  <dcterms:created xsi:type="dcterms:W3CDTF">2016-01-25T09:20:00Z</dcterms:created>
  <dcterms:modified xsi:type="dcterms:W3CDTF">2016-07-18T10:30:00Z</dcterms:modified>
</cp:coreProperties>
</file>